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A760" w14:textId="77777777" w:rsidR="008500DD" w:rsidRDefault="00383ED7" w:rsidP="008500DD">
      <w:pPr>
        <w:pStyle w:val="Tytu"/>
        <w:spacing w:after="240"/>
      </w:pPr>
      <w:bookmarkStart w:id="0" w:name="_GoBack"/>
      <w:r w:rsidRPr="008500DD">
        <w:t xml:space="preserve">Joanna </w:t>
      </w:r>
      <w:proofErr w:type="spellStart"/>
      <w:r w:rsidRPr="008500DD">
        <w:t>Boślak-Górniok</w:t>
      </w:r>
      <w:proofErr w:type="spellEnd"/>
    </w:p>
    <w:bookmarkEnd w:id="0"/>
    <w:p w14:paraId="1B3E96E7" w14:textId="75B12992" w:rsidR="004E1B24" w:rsidRPr="008500DD" w:rsidRDefault="008500DD" w:rsidP="008500DD">
      <w:pPr>
        <w:spacing w:line="2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383ED7" w:rsidRPr="008500DD">
        <w:rPr>
          <w:rFonts w:asciiTheme="minorHAnsi" w:hAnsiTheme="minorHAnsi" w:cstheme="minorHAnsi"/>
          <w:color w:val="000000"/>
        </w:rPr>
        <w:t xml:space="preserve">lawesynistka, kameralistka, pedagog. Absolwentka Akademii Muzycznej w Katowicach, w 1994 roku ukończyła wydział Teorii, Kompozycji i Dyrygentury, dwa lata później Wydział Instrumentalny w zakresie gry na klawesynie u prof. Marka Toporowskiego. W latach 1998-2000 dzięki stypendium Rządu Francuskiego kontynuowała studia w zakresie gry na klawesynie u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Aline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Zylberajch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oraz basso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continuo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u Martina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Gestera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w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Conservatoire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National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de Region de Strasbourg. W latach 2000 - 2016 związana na stałe z orkiestrą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Arte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dei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Suonatori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>, z którą brała udział w wielu sesjach nagraniowych dla zagranicznych wytwórni płytowych (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Alpha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, BIS, Channel Classic, Da Capo). Płyty z jej udziałem otrzymały wiele prestiżowych nagród (m.in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Diapason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d'Or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Gramophone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Editor's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Choice,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Choc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du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Monde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Musique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Luister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10, BBC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Musique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Magasine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, 10 de </w:t>
      </w:r>
      <w:proofErr w:type="spellStart"/>
      <w:r w:rsidR="00383ED7" w:rsidRPr="008500DD">
        <w:rPr>
          <w:rFonts w:asciiTheme="minorHAnsi" w:hAnsiTheme="minorHAnsi" w:cstheme="minorHAnsi"/>
          <w:color w:val="000000"/>
        </w:rPr>
        <w:t>Repertoire</w:t>
      </w:r>
      <w:proofErr w:type="spellEnd"/>
      <w:r w:rsidR="00383ED7" w:rsidRPr="008500DD">
        <w:rPr>
          <w:rFonts w:asciiTheme="minorHAnsi" w:hAnsiTheme="minorHAnsi" w:cstheme="minorHAnsi"/>
          <w:color w:val="000000"/>
        </w:rPr>
        <w:t xml:space="preserve">). Od 2010 </w:t>
      </w:r>
      <w:r w:rsidR="006564FB" w:rsidRPr="008500DD">
        <w:rPr>
          <w:rFonts w:asciiTheme="minorHAnsi" w:hAnsiTheme="minorHAnsi" w:cstheme="minorHAnsi"/>
          <w:color w:val="000000"/>
        </w:rPr>
        <w:t>związana</w:t>
      </w:r>
      <w:r w:rsidR="00383ED7" w:rsidRPr="008500DD">
        <w:rPr>
          <w:rFonts w:asciiTheme="minorHAnsi" w:hAnsiTheme="minorHAnsi" w:cstheme="minorHAnsi"/>
          <w:color w:val="000000"/>
        </w:rPr>
        <w:t xml:space="preserve"> </w:t>
      </w:r>
      <w:r w:rsidR="006564FB" w:rsidRPr="008500DD">
        <w:rPr>
          <w:rFonts w:asciiTheme="minorHAnsi" w:hAnsiTheme="minorHAnsi" w:cstheme="minorHAnsi"/>
          <w:color w:val="000000"/>
        </w:rPr>
        <w:t>z</w:t>
      </w:r>
      <w:r w:rsidR="00383ED7" w:rsidRPr="008500DD">
        <w:rPr>
          <w:rFonts w:asciiTheme="minorHAnsi" w:hAnsiTheme="minorHAnsi" w:cstheme="minorHAnsi"/>
          <w:color w:val="000000"/>
        </w:rPr>
        <w:t xml:space="preserve"> Instytu</w:t>
      </w:r>
      <w:r w:rsidR="006564FB" w:rsidRPr="008500DD">
        <w:rPr>
          <w:rFonts w:asciiTheme="minorHAnsi" w:hAnsiTheme="minorHAnsi" w:cstheme="minorHAnsi"/>
          <w:color w:val="000000"/>
        </w:rPr>
        <w:t>tem</w:t>
      </w:r>
      <w:r w:rsidR="00383ED7" w:rsidRPr="008500DD">
        <w:rPr>
          <w:rFonts w:asciiTheme="minorHAnsi" w:hAnsiTheme="minorHAnsi" w:cstheme="minorHAnsi"/>
          <w:color w:val="000000"/>
        </w:rPr>
        <w:t xml:space="preserve"> Muzyki Uniwersytetu Śląskiego. W 2015 roku rozpoczęła pracę nad rozwojem swojego własnego projektu orkiestrowego Kore, do którego zaprosiła grupę polskich i zagranicznych muzyków, przede wszystkim młodszego pokolenia.</w:t>
      </w:r>
    </w:p>
    <w:sectPr w:rsidR="004E1B24" w:rsidRPr="0085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D7"/>
    <w:rsid w:val="00383ED7"/>
    <w:rsid w:val="004414E6"/>
    <w:rsid w:val="004E1B24"/>
    <w:rsid w:val="006564FB"/>
    <w:rsid w:val="008500DD"/>
    <w:rsid w:val="008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F1A5"/>
  <w15:chartTrackingRefBased/>
  <w15:docId w15:val="{17347E53-B46D-4521-B3E0-7B59BF6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E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00D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500D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953</Characters>
  <Application>Microsoft Office Word</Application>
  <DocSecurity>0</DocSecurity>
  <Lines>15</Lines>
  <Paragraphs>1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gorniok</dc:creator>
  <cp:keywords/>
  <dc:description/>
  <cp:lastModifiedBy>Olimpia Orządała</cp:lastModifiedBy>
  <cp:revision>6</cp:revision>
  <dcterms:created xsi:type="dcterms:W3CDTF">2022-12-06T13:26:00Z</dcterms:created>
  <dcterms:modified xsi:type="dcterms:W3CDTF">2023-06-06T14:05:00Z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c32f12339677358eff2cc7a42ba45127c4406913bacf617039b88b091e65bdae</vt:lpwstr>
  </property>
</Properties>
</file>