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0C" w:rsidRDefault="00F3030C" w:rsidP="00F3030C">
      <w:pPr>
        <w:rPr>
          <w:b/>
        </w:rPr>
      </w:pPr>
      <w:r>
        <w:rPr>
          <w:b/>
        </w:rPr>
        <w:t xml:space="preserve">Kierunek Pedagogika przedszkolna i wczesnoszkolna </w:t>
      </w:r>
    </w:p>
    <w:p w:rsidR="00F3030C" w:rsidRDefault="00F3030C" w:rsidP="00F3030C">
      <w:pPr>
        <w:rPr>
          <w:b/>
        </w:rPr>
      </w:pPr>
      <w:r>
        <w:rPr>
          <w:b/>
        </w:rPr>
        <w:t>rok I, studia stacjonarne jednolite magisterskie ,  semestr zimowy, rok akademicki 2020/2021</w:t>
      </w:r>
    </w:p>
    <w:p w:rsidR="009417BD" w:rsidRDefault="009417B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1594"/>
        <w:gridCol w:w="1594"/>
        <w:gridCol w:w="72"/>
        <w:gridCol w:w="1522"/>
        <w:gridCol w:w="1595"/>
      </w:tblGrid>
      <w:tr w:rsidR="009417BD" w:rsidTr="00F3030C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F3030C" w:rsidTr="002C6367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3030C" w:rsidRDefault="00F3030C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3030C" w:rsidRPr="00F3030C" w:rsidRDefault="00F3030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3030C">
              <w:rPr>
                <w:rFonts w:ascii="Arial Narrow" w:hAnsi="Arial Narrow" w:cs="Arial"/>
                <w:b/>
                <w:bCs/>
                <w:sz w:val="16"/>
                <w:szCs w:val="16"/>
              </w:rPr>
              <w:t>Gr 1- zajęcia kontaktowe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3030C" w:rsidRDefault="00F3030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F3030C">
              <w:rPr>
                <w:rFonts w:ascii="Arial Narrow" w:hAnsi="Arial Narrow" w:cs="Arial"/>
                <w:b/>
                <w:bCs/>
                <w:sz w:val="16"/>
                <w:szCs w:val="14"/>
              </w:rPr>
              <w:t>Gr 2- zajęcia kontaktowe</w:t>
            </w:r>
          </w:p>
          <w:p w:rsidR="00850B87" w:rsidRDefault="00850B87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3030C" w:rsidRPr="00952B54" w:rsidRDefault="00F3030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52B54">
              <w:rPr>
                <w:rFonts w:ascii="Arial Narrow" w:hAnsi="Arial Narrow" w:cs="Arial"/>
                <w:b/>
                <w:bCs/>
                <w:sz w:val="20"/>
              </w:rPr>
              <w:t>Gr 1</w:t>
            </w:r>
            <w:r w:rsidR="005B1DC5" w:rsidRPr="00952B54">
              <w:rPr>
                <w:rFonts w:ascii="Arial Narrow" w:hAnsi="Arial Narrow" w:cs="Arial"/>
                <w:b/>
                <w:bCs/>
                <w:sz w:val="20"/>
              </w:rPr>
              <w:t>- zajęcia kontaktowe</w:t>
            </w:r>
          </w:p>
        </w:tc>
        <w:tc>
          <w:tcPr>
            <w:tcW w:w="3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3030C" w:rsidRPr="00952B54" w:rsidRDefault="00F3030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52B54">
              <w:rPr>
                <w:rFonts w:ascii="Arial Narrow" w:hAnsi="Arial Narrow" w:cs="Arial"/>
                <w:b/>
                <w:bCs/>
                <w:sz w:val="20"/>
              </w:rPr>
              <w:t>Gr 2</w:t>
            </w:r>
            <w:r w:rsidR="005B1DC5" w:rsidRPr="00952B54">
              <w:rPr>
                <w:rFonts w:ascii="Arial Narrow" w:hAnsi="Arial Narrow" w:cs="Arial"/>
                <w:b/>
                <w:bCs/>
                <w:sz w:val="20"/>
              </w:rPr>
              <w:t xml:space="preserve">- zajęcia kontaktowe </w:t>
            </w:r>
          </w:p>
        </w:tc>
      </w:tr>
      <w:tr w:rsidR="000A76E4" w:rsidTr="009A39F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A76E4" w:rsidRDefault="000A76E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76E4" w:rsidRDefault="000A76E4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Emisja głosu – ćwiczenia</w:t>
            </w:r>
          </w:p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H. Miśka, prof. US</w:t>
            </w:r>
          </w:p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 Muzyczny  lub 04 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C5">
              <w:rPr>
                <w:rFonts w:ascii="Arial Narrow" w:hAnsi="Arial Narrow" w:cs="Arial"/>
                <w:b/>
                <w:bCs/>
                <w:sz w:val="20"/>
              </w:rPr>
              <w:t>Placówki pedagogiczne we wsp</w:t>
            </w:r>
            <w:r>
              <w:rPr>
                <w:rFonts w:ascii="Arial Narrow" w:hAnsi="Arial Narrow" w:cs="Arial"/>
                <w:b/>
                <w:bCs/>
                <w:sz w:val="20"/>
              </w:rPr>
              <w:t>arciu rozwoju dziecka –lab.</w:t>
            </w:r>
          </w:p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M. Rolka</w:t>
            </w:r>
          </w:p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0A76E4" w:rsidRPr="005B1DC5" w:rsidRDefault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 04</w:t>
            </w:r>
          </w:p>
        </w:tc>
        <w:tc>
          <w:tcPr>
            <w:tcW w:w="15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A76E4" w:rsidRDefault="000A76E4" w:rsidP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C5">
              <w:rPr>
                <w:rFonts w:ascii="Arial Narrow" w:hAnsi="Arial Narrow" w:cs="Arial"/>
                <w:b/>
                <w:bCs/>
                <w:sz w:val="20"/>
              </w:rPr>
              <w:t xml:space="preserve">Biomedyczne podstawy rozwoju i wychowania dzieci w wieku przedszkolnym i młodszym szkolny </w:t>
            </w:r>
            <w:r>
              <w:rPr>
                <w:rFonts w:ascii="Arial Narrow" w:hAnsi="Arial Narrow" w:cs="Arial"/>
                <w:b/>
                <w:bCs/>
                <w:sz w:val="20"/>
              </w:rPr>
              <w:t>-  ćw.</w:t>
            </w:r>
          </w:p>
          <w:p w:rsidR="000A76E4" w:rsidRDefault="000A76E4" w:rsidP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T.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Szurmik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, 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Uś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  <w:p w:rsidR="000A76E4" w:rsidRDefault="000A76E4" w:rsidP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0A76E4" w:rsidRDefault="00975728" w:rsidP="000A76E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s. 05</w:t>
            </w:r>
          </w:p>
        </w:tc>
      </w:tr>
      <w:tr w:rsidR="000A76E4" w:rsidTr="009A39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76E4" w:rsidRDefault="000A76E4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76E4" w:rsidRDefault="000A76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6E4" w:rsidRDefault="000A76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18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A76E4" w:rsidRPr="005B1DC5" w:rsidRDefault="000A76E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29533D" w:rsidTr="00ED3F1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Pr="00CC3D4F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Zajęcia umuzykalniające - ćwiczenia</w:t>
            </w:r>
          </w:p>
          <w:p w:rsidR="0029533D" w:rsidRPr="00CC3D4F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 xml:space="preserve">Mgr G. </w:t>
            </w:r>
            <w:proofErr w:type="spellStart"/>
            <w:r w:rsidRPr="00CC3D4F">
              <w:rPr>
                <w:rFonts w:ascii="Arial Narrow" w:hAnsi="Arial Narrow" w:cs="Arial"/>
                <w:b/>
                <w:bCs/>
                <w:sz w:val="20"/>
              </w:rPr>
              <w:t>Durlow</w:t>
            </w:r>
            <w:proofErr w:type="spellEnd"/>
          </w:p>
          <w:p w:rsidR="0029533D" w:rsidRPr="00CC3D4F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Budynek Muzyczny lub 04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29533D" w:rsidRDefault="0029533D" w:rsidP="002953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Emisja głosu – ćwiczenia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H. Miśka, prof. US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29533D" w:rsidRDefault="0029533D" w:rsidP="002953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Budynek Muzyczny  lub 04</w:t>
            </w: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89" w:type="dxa"/>
            <w:gridSpan w:val="3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9533D" w:rsidRDefault="0029533D" w:rsidP="0029533D">
            <w:pPr>
              <w:jc w:val="center"/>
            </w:pPr>
            <w:r>
              <w:t xml:space="preserve">Czas na przejście do placówki </w:t>
            </w:r>
          </w:p>
        </w:tc>
      </w:tr>
      <w:tr w:rsidR="0029533D" w:rsidTr="00ED3F1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29533D" w:rsidRDefault="0029533D" w:rsidP="002953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C5">
              <w:rPr>
                <w:rFonts w:ascii="Arial Narrow" w:hAnsi="Arial Narrow" w:cs="Arial"/>
                <w:b/>
                <w:bCs/>
                <w:sz w:val="20"/>
              </w:rPr>
              <w:t xml:space="preserve">Biomedyczne podstawy rozwoju i wychowania dzieci w wieku przedszkolnym i młodszym szkolny </w:t>
            </w:r>
            <w:r>
              <w:rPr>
                <w:rFonts w:ascii="Arial Narrow" w:hAnsi="Arial Narrow" w:cs="Arial"/>
                <w:b/>
                <w:bCs/>
                <w:sz w:val="20"/>
              </w:rPr>
              <w:t>-  ćw.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T.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Szurmik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, 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Uś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s. 04</w:t>
            </w:r>
          </w:p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533D" w:rsidTr="00D0686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29533D" w:rsidRPr="00CC3D4F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Zajęcia umuzykalniające - ćwiczenia</w:t>
            </w:r>
          </w:p>
          <w:p w:rsidR="0029533D" w:rsidRPr="00CC3D4F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 xml:space="preserve">Mgr G. </w:t>
            </w:r>
            <w:proofErr w:type="spellStart"/>
            <w:r w:rsidRPr="00CC3D4F">
              <w:rPr>
                <w:rFonts w:ascii="Arial Narrow" w:hAnsi="Arial Narrow" w:cs="Arial"/>
                <w:b/>
                <w:bCs/>
                <w:sz w:val="20"/>
              </w:rPr>
              <w:t>Durlow</w:t>
            </w:r>
            <w:proofErr w:type="spellEnd"/>
          </w:p>
          <w:p w:rsidR="0029533D" w:rsidRPr="00CC3D4F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Budynek Muzyczny lub 04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przedszkolnego- zajęcia praktyczne- ćw.</w:t>
            </w:r>
          </w:p>
          <w:p w:rsidR="0029533D" w:rsidRDefault="00B76FB4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</w:t>
            </w:r>
            <w:r w:rsidR="0029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Ulewicz-Adamczyk 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05</w:t>
            </w:r>
          </w:p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co dwa tygodnie od 13.102020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przedszkolnego- zajęcia praktyczne- ćw.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 Ulewicz-Adamczyk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05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co dwa tygodnie od </w:t>
            </w:r>
          </w:p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20.10.2020  </w:t>
            </w:r>
          </w:p>
        </w:tc>
      </w:tr>
      <w:tr w:rsidR="0029533D" w:rsidTr="00D0686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84041D" w:rsidRDefault="0084041D" w:rsidP="0084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Pedagogika przedszkolna- ćwiczenia</w:t>
            </w:r>
          </w:p>
          <w:p w:rsidR="0084041D" w:rsidRDefault="0084041D" w:rsidP="0084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Minczanowska</w:t>
            </w:r>
            <w:proofErr w:type="spellEnd"/>
          </w:p>
          <w:p w:rsidR="0084041D" w:rsidRDefault="0084041D" w:rsidP="0084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29533D" w:rsidRDefault="0084041D" w:rsidP="0084041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04</w:t>
            </w: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9533D" w:rsidRDefault="0029533D" w:rsidP="0029533D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Pedagogika ogólna - ćwiczenia</w:t>
            </w:r>
          </w:p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Hruzd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-Matuszczyk </w:t>
            </w:r>
          </w:p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04</w:t>
            </w:r>
          </w:p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041D" w:rsidTr="00CC0635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84041D" w:rsidRDefault="0084041D" w:rsidP="0029533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84041D" w:rsidRDefault="0084041D" w:rsidP="0029533D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</w:tcPr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84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Pedagogika przedszkolna- ćwiczenia</w:t>
            </w:r>
          </w:p>
          <w:p w:rsidR="0084041D" w:rsidRDefault="0084041D" w:rsidP="0084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Minczanowska</w:t>
            </w:r>
            <w:proofErr w:type="spellEnd"/>
          </w:p>
          <w:p w:rsidR="0084041D" w:rsidRDefault="0084041D" w:rsidP="00840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84041D" w:rsidRDefault="0084041D" w:rsidP="0084041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019</w:t>
            </w: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041D" w:rsidRDefault="0084041D" w:rsidP="002953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29533D" w:rsidTr="00372999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lastRenderedPageBreak/>
              <w:t>W- F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Pedagogika ogólna - ćwiczenia</w:t>
            </w:r>
          </w:p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Hruzd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-Matuszczyk </w:t>
            </w:r>
          </w:p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  <w:r w:rsidR="00A44A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s. 05 </w:t>
            </w:r>
          </w:p>
          <w:p w:rsidR="00CD5713" w:rsidRDefault="00CD5713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533D" w:rsidRDefault="0029533D" w:rsidP="0029533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533D" w:rsidTr="0037299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29533D" w:rsidRDefault="0029533D" w:rsidP="0029533D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8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</w:tc>
      </w:tr>
      <w:tr w:rsidR="0029533D" w:rsidTr="00E11B59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84041D" w:rsidRDefault="0084041D" w:rsidP="008404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29533D" w:rsidTr="00F3030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Default="0029533D" w:rsidP="0029533D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29533D" w:rsidRDefault="0029533D" w:rsidP="00CD5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1559"/>
        <w:gridCol w:w="1559"/>
        <w:gridCol w:w="1559"/>
        <w:gridCol w:w="1560"/>
        <w:gridCol w:w="3188"/>
        <w:gridCol w:w="72"/>
        <w:gridCol w:w="3117"/>
      </w:tblGrid>
      <w:tr w:rsidR="009417BD" w:rsidTr="00CC3D4F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FB5637" w:rsidTr="00B02852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B5637" w:rsidRDefault="00FB5637"/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B5637" w:rsidRPr="00CC3D4F" w:rsidRDefault="00FB563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Gr 1- zajęcia kontaktowe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5637" w:rsidRPr="00CC3D4F" w:rsidRDefault="00FB563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C3D4F">
              <w:rPr>
                <w:rFonts w:ascii="Arial Narrow" w:hAnsi="Arial Narrow" w:cs="Arial"/>
                <w:b/>
                <w:bCs/>
                <w:sz w:val="20"/>
              </w:rPr>
              <w:t>Gr 2- zajęcia kontaktowe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B5637" w:rsidRPr="00FB5637" w:rsidRDefault="00FB563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B5637">
              <w:rPr>
                <w:rFonts w:ascii="Arial Narrow" w:hAnsi="Arial Narrow" w:cs="Arial"/>
                <w:b/>
                <w:bCs/>
                <w:sz w:val="20"/>
              </w:rPr>
              <w:t>Gr 1- zajęcia on-line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B5637" w:rsidRPr="00FB5637" w:rsidRDefault="00FB563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5637">
              <w:rPr>
                <w:rFonts w:ascii="Arial Narrow" w:hAnsi="Arial Narrow" w:cs="Arial"/>
                <w:b/>
                <w:bCs/>
                <w:sz w:val="18"/>
                <w:szCs w:val="18"/>
              </w:rPr>
              <w:t>Gr 2- zajęcia on-line</w:t>
            </w:r>
          </w:p>
        </w:tc>
      </w:tr>
      <w:tr w:rsidR="00427FC3" w:rsidTr="00511654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27FC3" w:rsidRDefault="00427FC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27FC3" w:rsidRDefault="00427FC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27FC3" w:rsidRDefault="00427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C5">
              <w:rPr>
                <w:rFonts w:ascii="Arial Narrow" w:hAnsi="Arial Narrow" w:cs="Arial"/>
                <w:b/>
                <w:bCs/>
                <w:sz w:val="20"/>
              </w:rPr>
              <w:t>Placówki pedagogiczne we wsp</w:t>
            </w:r>
            <w:r>
              <w:rPr>
                <w:rFonts w:ascii="Arial Narrow" w:hAnsi="Arial Narrow" w:cs="Arial"/>
                <w:b/>
                <w:bCs/>
                <w:sz w:val="20"/>
              </w:rPr>
              <w:t>arciu rozwoju dziecka –lab.</w:t>
            </w:r>
          </w:p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N.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Ruman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</w:p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427FC3" w:rsidRDefault="00427FC3" w:rsidP="00427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 04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27FC3" w:rsidRDefault="00427FC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C5">
              <w:rPr>
                <w:rFonts w:ascii="Arial Narrow" w:hAnsi="Arial Narrow" w:cs="Arial"/>
                <w:b/>
                <w:bCs/>
                <w:sz w:val="20"/>
              </w:rPr>
              <w:t>Placówki pedagogiczne we wsp</w:t>
            </w:r>
            <w:r>
              <w:rPr>
                <w:rFonts w:ascii="Arial Narrow" w:hAnsi="Arial Narrow" w:cs="Arial"/>
                <w:b/>
                <w:bCs/>
                <w:sz w:val="20"/>
              </w:rPr>
              <w:t>arciu rozwoju dziecka –lab.</w:t>
            </w:r>
          </w:p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D.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Prysak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</w:p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427FC3" w:rsidRDefault="00427FC3" w:rsidP="00427F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 07</w:t>
            </w:r>
          </w:p>
          <w:p w:rsidR="00427FC3" w:rsidRDefault="00427FC3" w:rsidP="00427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 dwa tygodnie od  14.10.2020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50B87" w:rsidRDefault="00850B87" w:rsidP="00850B8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B1DC5">
              <w:rPr>
                <w:rFonts w:ascii="Arial Narrow" w:hAnsi="Arial Narrow" w:cs="Arial"/>
                <w:b/>
                <w:bCs/>
                <w:sz w:val="20"/>
              </w:rPr>
              <w:t>Placówki pedagogiczne we wsp</w:t>
            </w:r>
            <w:r>
              <w:rPr>
                <w:rFonts w:ascii="Arial Narrow" w:hAnsi="Arial Narrow" w:cs="Arial"/>
                <w:b/>
                <w:bCs/>
                <w:sz w:val="20"/>
              </w:rPr>
              <w:t>arciu rozwoju dziecka –lab.</w:t>
            </w:r>
          </w:p>
          <w:p w:rsidR="00850B87" w:rsidRDefault="00850B87" w:rsidP="00850B8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D.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Prysak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</w:p>
          <w:p w:rsidR="00850B87" w:rsidRDefault="00850B87" w:rsidP="00850B8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kontaktowe</w:t>
            </w:r>
          </w:p>
          <w:p w:rsidR="00850B87" w:rsidRDefault="00850B87" w:rsidP="00850B8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 07</w:t>
            </w:r>
          </w:p>
          <w:p w:rsidR="00427FC3" w:rsidRDefault="00850B87" w:rsidP="00850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 dwa tygodnie od  21.10.2020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27FC3" w:rsidRPr="00FB5637" w:rsidRDefault="00FB563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B5637">
              <w:rPr>
                <w:rFonts w:ascii="Arial Narrow" w:hAnsi="Arial Narrow" w:cs="Arial"/>
                <w:b/>
                <w:bCs/>
                <w:sz w:val="20"/>
              </w:rPr>
              <w:t>Biomedyczne podstawy rozwoju i wychowania dzieci w wieku przedszkolnym i młodszym szkolny - wykład</w:t>
            </w:r>
          </w:p>
          <w:p w:rsidR="00FB5637" w:rsidRPr="00FB5637" w:rsidRDefault="00A44A5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T.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Szurmi</w:t>
            </w:r>
            <w:r w:rsidR="00FB5637" w:rsidRPr="00FB5637">
              <w:rPr>
                <w:rFonts w:ascii="Arial Narrow" w:hAnsi="Arial Narrow" w:cs="Arial"/>
                <w:b/>
                <w:bCs/>
                <w:sz w:val="20"/>
              </w:rPr>
              <w:t>k</w:t>
            </w:r>
            <w:proofErr w:type="spellEnd"/>
            <w:r w:rsidR="00FB5637" w:rsidRPr="00FB5637">
              <w:rPr>
                <w:rFonts w:ascii="Arial Narrow" w:hAnsi="Arial Narrow" w:cs="Arial"/>
                <w:b/>
                <w:bCs/>
                <w:sz w:val="20"/>
              </w:rPr>
              <w:t xml:space="preserve"> , prof. </w:t>
            </w:r>
            <w:proofErr w:type="spellStart"/>
            <w:r w:rsidR="00FB5637" w:rsidRPr="00FB5637">
              <w:rPr>
                <w:rFonts w:ascii="Arial Narrow" w:hAnsi="Arial Narrow" w:cs="Arial"/>
                <w:b/>
                <w:bCs/>
                <w:sz w:val="20"/>
              </w:rPr>
              <w:t>Uś</w:t>
            </w:r>
            <w:proofErr w:type="spellEnd"/>
          </w:p>
          <w:p w:rsidR="00FB5637" w:rsidRDefault="00FB563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5637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</w:tc>
      </w:tr>
      <w:tr w:rsidR="00427FC3" w:rsidTr="00511654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427FC3" w:rsidRDefault="0042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27FC3" w:rsidRDefault="00427FC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27FC3" w:rsidRDefault="00427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FC3" w:rsidRDefault="00427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27FC3" w:rsidRDefault="00427FC3" w:rsidP="00003C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27FC3" w:rsidRDefault="00427F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27FC3" w:rsidRDefault="00427F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B5637" w:rsidRPr="00975728" w:rsidRDefault="00FB5637" w:rsidP="00FB5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 xml:space="preserve">Dydaktyka ogólna </w:t>
            </w:r>
            <w:r>
              <w:rPr>
                <w:rFonts w:ascii="Arial Narrow" w:hAnsi="Arial Narrow" w:cs="Arial"/>
                <w:b/>
                <w:sz w:val="20"/>
              </w:rPr>
              <w:t>- wykład</w:t>
            </w:r>
          </w:p>
          <w:p w:rsidR="00FB5637" w:rsidRPr="00975728" w:rsidRDefault="00FB5637" w:rsidP="00FB563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 xml:space="preserve">Dr hab. M. Zalewska-Bujak, prof. </w:t>
            </w:r>
            <w:proofErr w:type="spellStart"/>
            <w:r w:rsidRPr="00975728">
              <w:rPr>
                <w:rFonts w:ascii="Arial Narrow" w:hAnsi="Arial Narrow" w:cs="Arial"/>
                <w:b/>
                <w:sz w:val="20"/>
              </w:rPr>
              <w:t>Uś</w:t>
            </w:r>
            <w:proofErr w:type="spellEnd"/>
          </w:p>
          <w:p w:rsidR="00427FC3" w:rsidRPr="00FB5637" w:rsidRDefault="00FB5637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B5637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427FC3" w:rsidRDefault="00427FC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850B87" w:rsidTr="008F17C5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850B87" w:rsidRDefault="00850B87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50B87" w:rsidRDefault="00850B8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850B87" w:rsidRDefault="00850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B87" w:rsidRDefault="00850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B87" w:rsidRDefault="00850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50B87" w:rsidRDefault="00850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0A76E4" w:rsidRDefault="000A76E4" w:rsidP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przedszkolnego- zajęcia praktyczne- ćw.</w:t>
            </w:r>
          </w:p>
          <w:p w:rsidR="000A76E4" w:rsidRDefault="000A76E4" w:rsidP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S. Wrona </w:t>
            </w:r>
          </w:p>
          <w:p w:rsidR="00850B87" w:rsidRDefault="000A76E4" w:rsidP="000A76E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04  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850B87" w:rsidRDefault="00850B8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850B87" w:rsidRDefault="00850B8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850B87" w:rsidRDefault="00850B8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0B87" w:rsidRPr="00FB5637" w:rsidRDefault="00A44A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9.45-10.30</w:t>
            </w:r>
          </w:p>
          <w:p w:rsidR="00850B87" w:rsidRPr="00FB5637" w:rsidRDefault="00FB563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5637">
              <w:rPr>
                <w:rFonts w:ascii="Arial Narrow" w:hAnsi="Arial Narrow"/>
                <w:b/>
                <w:sz w:val="20"/>
              </w:rPr>
              <w:t>Logika – wykład</w:t>
            </w:r>
          </w:p>
          <w:p w:rsidR="00FB5637" w:rsidRPr="00FB5637" w:rsidRDefault="00FB563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5637">
              <w:rPr>
                <w:rFonts w:ascii="Arial Narrow" w:hAnsi="Arial Narrow"/>
                <w:b/>
                <w:sz w:val="20"/>
              </w:rPr>
              <w:t>Dr H. Simo</w:t>
            </w:r>
          </w:p>
          <w:p w:rsidR="00FB5637" w:rsidRDefault="00FB563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5637">
              <w:rPr>
                <w:rFonts w:ascii="Arial Narrow" w:hAnsi="Arial Narrow"/>
                <w:b/>
                <w:sz w:val="20"/>
              </w:rPr>
              <w:t>Zajęcia on-line</w:t>
            </w:r>
          </w:p>
          <w:p w:rsidR="00A44A5E" w:rsidRDefault="00A44A5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A44A5E" w:rsidRDefault="00A44A5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A44A5E" w:rsidRDefault="00A44A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10.35-11.20</w:t>
            </w:r>
          </w:p>
          <w:p w:rsidR="00FB5637" w:rsidRPr="00FB5637" w:rsidRDefault="00FB5637" w:rsidP="00A44A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Problemy współczesnej socjologii- wykład</w:t>
            </w:r>
          </w:p>
          <w:p w:rsidR="00850B87" w:rsidRPr="00FB5637" w:rsidRDefault="00FB563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5637">
              <w:rPr>
                <w:rFonts w:ascii="Arial Narrow" w:hAnsi="Arial Narrow"/>
                <w:b/>
                <w:sz w:val="20"/>
              </w:rPr>
              <w:t>Dr hab. A, Kasperek, prof. UŚ</w:t>
            </w:r>
          </w:p>
          <w:p w:rsidR="00FB5637" w:rsidRDefault="00FB5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5637">
              <w:rPr>
                <w:rFonts w:ascii="Arial Narrow" w:hAnsi="Arial Narrow"/>
                <w:b/>
                <w:sz w:val="20"/>
              </w:rPr>
              <w:t>Zajęcia on-line</w:t>
            </w:r>
          </w:p>
        </w:tc>
      </w:tr>
      <w:tr w:rsidR="000A76E4" w:rsidTr="00F4052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A76E4" w:rsidRDefault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  <w:p w:rsidR="000A76E4" w:rsidRDefault="000A76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A76E4" w:rsidRDefault="000A76E4" w:rsidP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przedszkolnego- zajęcia praktyczne- ćw.</w:t>
            </w:r>
          </w:p>
          <w:p w:rsidR="000A76E4" w:rsidRDefault="00A44A5E" w:rsidP="000A76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S. W</w:t>
            </w:r>
            <w:bookmarkStart w:id="37" w:name="_GoBack"/>
            <w:bookmarkEnd w:id="37"/>
            <w:r w:rsidR="000A76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rona </w:t>
            </w:r>
          </w:p>
          <w:p w:rsidR="000A76E4" w:rsidRDefault="000A76E4" w:rsidP="000A76E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04 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0A76E4" w:rsidRDefault="000A76E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A76E4" w:rsidRDefault="000A76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5728" w:rsidTr="00082498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75728" w:rsidRDefault="00975728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75728" w:rsidRDefault="0097572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75728" w:rsidRDefault="00975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728" w:rsidRDefault="00975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728" w:rsidRDefault="00975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75728" w:rsidRPr="00975728" w:rsidRDefault="00975728" w:rsidP="009757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 xml:space="preserve">Dydaktyka ogólna - </w:t>
            </w:r>
            <w:proofErr w:type="spellStart"/>
            <w:r w:rsidRPr="00975728">
              <w:rPr>
                <w:rFonts w:ascii="Arial Narrow" w:hAnsi="Arial Narrow" w:cs="Arial"/>
                <w:b/>
                <w:sz w:val="20"/>
              </w:rPr>
              <w:t>ćw</w:t>
            </w:r>
            <w:proofErr w:type="spellEnd"/>
          </w:p>
          <w:p w:rsidR="00975728" w:rsidRPr="00975728" w:rsidRDefault="00975728" w:rsidP="009757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 xml:space="preserve">Dr hab. M. Zalewska-Bujak, prof. </w:t>
            </w:r>
            <w:proofErr w:type="spellStart"/>
            <w:r w:rsidRPr="00975728">
              <w:rPr>
                <w:rFonts w:ascii="Arial Narrow" w:hAnsi="Arial Narrow" w:cs="Arial"/>
                <w:b/>
                <w:sz w:val="20"/>
              </w:rPr>
              <w:t>Uś</w:t>
            </w:r>
            <w:proofErr w:type="spellEnd"/>
          </w:p>
          <w:p w:rsidR="00975728" w:rsidRPr="00975728" w:rsidRDefault="00975728" w:rsidP="009757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>Zajęcia kontaktowe</w:t>
            </w:r>
          </w:p>
          <w:p w:rsidR="00975728" w:rsidRDefault="00975728" w:rsidP="00975728">
            <w:pPr>
              <w:jc w:val="center"/>
            </w:pPr>
            <w:r w:rsidRPr="00975728">
              <w:rPr>
                <w:rFonts w:ascii="Arial Narrow" w:hAnsi="Arial Narrow" w:cs="Arial"/>
                <w:b/>
                <w:sz w:val="20"/>
              </w:rPr>
              <w:lastRenderedPageBreak/>
              <w:t>s. 04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75728" w:rsidRDefault="00975728">
            <w:pPr>
              <w:jc w:val="center"/>
            </w:pP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B5637" w:rsidRDefault="00FB5637" w:rsidP="00FB5637">
            <w:pPr>
              <w:jc w:val="center"/>
              <w:rPr>
                <w:b/>
                <w:bCs/>
              </w:rPr>
            </w:pPr>
          </w:p>
          <w:p w:rsidR="00FB5637" w:rsidRDefault="00FB5637" w:rsidP="00FB5637">
            <w:pPr>
              <w:jc w:val="center"/>
              <w:rPr>
                <w:b/>
                <w:bCs/>
              </w:rPr>
            </w:pPr>
          </w:p>
          <w:p w:rsidR="00975728" w:rsidRDefault="00FB5637" w:rsidP="00FB5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Lektoraty</w:t>
            </w:r>
          </w:p>
          <w:p w:rsidR="00FB5637" w:rsidRDefault="00FB5637" w:rsidP="00FB5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Zajęcia on-line</w:t>
            </w:r>
          </w:p>
        </w:tc>
      </w:tr>
      <w:tr w:rsidR="00975728" w:rsidTr="00082498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75728" w:rsidRDefault="009757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75728" w:rsidRDefault="0097572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75728" w:rsidRDefault="009757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75728" w:rsidRDefault="00975728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75728" w:rsidRPr="00975728" w:rsidRDefault="00975728" w:rsidP="009757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728">
              <w:rPr>
                <w:rFonts w:ascii="Arial" w:hAnsi="Arial" w:cs="Arial"/>
                <w:b/>
                <w:sz w:val="20"/>
              </w:rPr>
              <w:t xml:space="preserve">Psychologia ogólna – ćw. </w:t>
            </w:r>
          </w:p>
          <w:p w:rsidR="00975728" w:rsidRPr="00975728" w:rsidRDefault="00975728" w:rsidP="009757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728">
              <w:rPr>
                <w:rFonts w:ascii="Arial" w:hAnsi="Arial" w:cs="Arial"/>
                <w:b/>
                <w:sz w:val="20"/>
              </w:rPr>
              <w:t>Dr S. Godawa</w:t>
            </w:r>
          </w:p>
          <w:p w:rsidR="00975728" w:rsidRDefault="00975728" w:rsidP="009757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728">
              <w:rPr>
                <w:rFonts w:ascii="Arial" w:hAnsi="Arial" w:cs="Arial"/>
                <w:b/>
                <w:sz w:val="20"/>
              </w:rPr>
              <w:t>Zajęcia kontaktowe</w:t>
            </w:r>
          </w:p>
          <w:p w:rsidR="00975728" w:rsidRDefault="00975728" w:rsidP="00975728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s. 05</w:t>
            </w:r>
          </w:p>
        </w:tc>
        <w:tc>
          <w:tcPr>
            <w:tcW w:w="63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75728" w:rsidRDefault="009757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CC3D4F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975728" w:rsidTr="006A6014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75728" w:rsidRDefault="00975728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75728" w:rsidRDefault="0097572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75728" w:rsidRPr="00975728" w:rsidRDefault="00975728" w:rsidP="009757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728">
              <w:rPr>
                <w:rFonts w:ascii="Arial" w:hAnsi="Arial" w:cs="Arial"/>
                <w:b/>
                <w:sz w:val="20"/>
              </w:rPr>
              <w:t xml:space="preserve">Psychologia ogólna – ćw. </w:t>
            </w:r>
          </w:p>
          <w:p w:rsidR="00975728" w:rsidRPr="00975728" w:rsidRDefault="00975728" w:rsidP="009757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728">
              <w:rPr>
                <w:rFonts w:ascii="Arial" w:hAnsi="Arial" w:cs="Arial"/>
                <w:b/>
                <w:sz w:val="20"/>
              </w:rPr>
              <w:t>Dr S. Godawa</w:t>
            </w:r>
          </w:p>
          <w:p w:rsidR="00975728" w:rsidRDefault="00975728" w:rsidP="009757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5728">
              <w:rPr>
                <w:rFonts w:ascii="Arial" w:hAnsi="Arial" w:cs="Arial"/>
                <w:b/>
                <w:sz w:val="20"/>
              </w:rPr>
              <w:t>Zajęcia kontaktowe</w:t>
            </w:r>
          </w:p>
          <w:p w:rsidR="00975728" w:rsidRDefault="00975728" w:rsidP="0097572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s. 04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75728" w:rsidRPr="00975728" w:rsidRDefault="009757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 xml:space="preserve">Dydaktyka ogólna - </w:t>
            </w:r>
            <w:proofErr w:type="spellStart"/>
            <w:r w:rsidRPr="00975728">
              <w:rPr>
                <w:rFonts w:ascii="Arial Narrow" w:hAnsi="Arial Narrow" w:cs="Arial"/>
                <w:b/>
                <w:sz w:val="20"/>
              </w:rPr>
              <w:t>ćw</w:t>
            </w:r>
            <w:proofErr w:type="spellEnd"/>
          </w:p>
          <w:p w:rsidR="00975728" w:rsidRPr="00975728" w:rsidRDefault="009757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 xml:space="preserve">Dr hab. M. Zalewska-Bujak, prof. </w:t>
            </w:r>
            <w:proofErr w:type="spellStart"/>
            <w:r w:rsidRPr="00975728">
              <w:rPr>
                <w:rFonts w:ascii="Arial Narrow" w:hAnsi="Arial Narrow" w:cs="Arial"/>
                <w:b/>
                <w:sz w:val="20"/>
              </w:rPr>
              <w:t>Uś</w:t>
            </w:r>
            <w:proofErr w:type="spellEnd"/>
          </w:p>
          <w:p w:rsidR="00975728" w:rsidRPr="00975728" w:rsidRDefault="009757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>Zajęcia kontaktowe</w:t>
            </w:r>
          </w:p>
          <w:p w:rsidR="00975728" w:rsidRDefault="0097572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975728">
              <w:rPr>
                <w:rFonts w:ascii="Arial Narrow" w:hAnsi="Arial Narrow" w:cs="Arial"/>
                <w:b/>
                <w:sz w:val="20"/>
              </w:rPr>
              <w:t>s. 05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75728" w:rsidRPr="00FB5637" w:rsidRDefault="00FB56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 xml:space="preserve">Metodyka wychowania przedszkolnego – wykład </w:t>
            </w:r>
          </w:p>
          <w:p w:rsidR="00FB5637" w:rsidRPr="00FB5637" w:rsidRDefault="00FB56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 xml:space="preserve">Dr E. Marek </w:t>
            </w:r>
          </w:p>
          <w:p w:rsidR="00FB5637" w:rsidRDefault="00FB5637">
            <w:pPr>
              <w:jc w:val="center"/>
              <w:rPr>
                <w:b/>
                <w:bCs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>Zajęcia on-line</w:t>
            </w:r>
          </w:p>
        </w:tc>
      </w:tr>
      <w:tr w:rsidR="00FB5637" w:rsidTr="00B83B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FB5637" w:rsidRDefault="00FB5637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B5637" w:rsidRDefault="00FB563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FB5637" w:rsidRDefault="00FB5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FB5637" w:rsidRDefault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Pedagogika wczesnoszkolna –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ćw</w:t>
            </w:r>
            <w:proofErr w:type="spellEnd"/>
          </w:p>
          <w:p w:rsidR="00FB5637" w:rsidRDefault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Mgr A. Gaweł-Mirocha</w:t>
            </w:r>
          </w:p>
          <w:p w:rsidR="00FB5637" w:rsidRDefault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FB5637" w:rsidRDefault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s. 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5637" w:rsidRDefault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B5637" w:rsidRPr="00FB5637" w:rsidRDefault="00FB5637" w:rsidP="00FB56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>Metodyka wychowania przedszkolnego –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ćw</w:t>
            </w:r>
            <w:proofErr w:type="spellEnd"/>
          </w:p>
          <w:p w:rsidR="00FB5637" w:rsidRPr="00FB5637" w:rsidRDefault="00FB5637" w:rsidP="00FB56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 xml:space="preserve">Dr E. Marek </w:t>
            </w:r>
          </w:p>
          <w:p w:rsidR="00FB5637" w:rsidRDefault="00FB5637" w:rsidP="00FB563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>Zajęcia on-line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5637" w:rsidRDefault="00FB5637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FB5637" w:rsidTr="00FB5637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B5637" w:rsidRDefault="00FB563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B5637" w:rsidRDefault="00FB563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B5637" w:rsidRDefault="00FB5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5637" w:rsidRDefault="00FB5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5637" w:rsidRDefault="00FB5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5637" w:rsidRDefault="00FB5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FB5637" w:rsidRDefault="00FB5637" w:rsidP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Pedagogika wczesnoszkolna –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ćw</w:t>
            </w:r>
            <w:proofErr w:type="spellEnd"/>
          </w:p>
          <w:p w:rsidR="00FB5637" w:rsidRDefault="00FB5637" w:rsidP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Mgr A. Gaweł-Mirocha</w:t>
            </w:r>
          </w:p>
          <w:p w:rsidR="00FB5637" w:rsidRDefault="00FB5637" w:rsidP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FB5637" w:rsidRDefault="00FB5637" w:rsidP="00FB563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</w:rPr>
              <w:t>s. 05</w:t>
            </w:r>
          </w:p>
        </w:tc>
        <w:tc>
          <w:tcPr>
            <w:tcW w:w="31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B5637" w:rsidRDefault="00FB5637"/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B5637" w:rsidRDefault="00FB5637"/>
        </w:tc>
      </w:tr>
      <w:tr w:rsidR="00FB5637" w:rsidTr="00FB5637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B5637" w:rsidRDefault="00FB56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B5637" w:rsidRDefault="00FB56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B5637" w:rsidRDefault="00FB5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FB5637" w:rsidRDefault="00FB5637" w:rsidP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B5637" w:rsidRDefault="00FB5637"/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B5637" w:rsidRPr="0029533D" w:rsidRDefault="00FB5637" w:rsidP="00FB563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9533D">
              <w:rPr>
                <w:rFonts w:ascii="Arial Narrow" w:hAnsi="Arial Narrow"/>
                <w:b/>
                <w:sz w:val="20"/>
              </w:rPr>
              <w:t>16.15-17.45</w:t>
            </w:r>
          </w:p>
          <w:p w:rsidR="00FB5637" w:rsidRPr="00FB5637" w:rsidRDefault="00FB5637" w:rsidP="00FB56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>Metodyka wychowania przedszkolnego –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ćw</w:t>
            </w:r>
            <w:proofErr w:type="spellEnd"/>
          </w:p>
          <w:p w:rsidR="00FB5637" w:rsidRPr="00FB5637" w:rsidRDefault="00FB5637" w:rsidP="00FB563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>Dr E. Marek</w:t>
            </w:r>
          </w:p>
          <w:p w:rsidR="00FB5637" w:rsidRDefault="00FB5637" w:rsidP="00FB5637">
            <w:pPr>
              <w:jc w:val="center"/>
            </w:pPr>
            <w:r w:rsidRPr="00FB5637">
              <w:rPr>
                <w:rFonts w:ascii="Arial Narrow" w:hAnsi="Arial Narrow"/>
                <w:b/>
                <w:bCs/>
                <w:sz w:val="20"/>
              </w:rPr>
              <w:t>Zajęcia on-line</w:t>
            </w:r>
          </w:p>
        </w:tc>
      </w:tr>
      <w:tr w:rsidR="0029533D" w:rsidTr="00C75CCE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9533D" w:rsidRDefault="002953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9533D" w:rsidRDefault="00295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Default="002953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29533D" w:rsidRDefault="0029533D" w:rsidP="00FB563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9533D" w:rsidRPr="0029533D" w:rsidRDefault="0029533D" w:rsidP="002953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33D">
              <w:rPr>
                <w:rFonts w:ascii="Arial" w:hAnsi="Arial" w:cs="Arial"/>
                <w:b/>
                <w:sz w:val="20"/>
              </w:rPr>
              <w:t>18.00-18.45</w:t>
            </w:r>
          </w:p>
          <w:p w:rsidR="0029533D" w:rsidRPr="0029533D" w:rsidRDefault="0029533D" w:rsidP="002953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33D">
              <w:rPr>
                <w:rFonts w:ascii="Arial" w:hAnsi="Arial" w:cs="Arial"/>
                <w:b/>
                <w:sz w:val="20"/>
              </w:rPr>
              <w:t>Pedagogika przedszkolna – wykład</w:t>
            </w:r>
          </w:p>
          <w:p w:rsidR="0029533D" w:rsidRPr="0029533D" w:rsidRDefault="0029533D" w:rsidP="002953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33D">
              <w:rPr>
                <w:rFonts w:ascii="Arial" w:hAnsi="Arial" w:cs="Arial"/>
                <w:b/>
                <w:sz w:val="20"/>
              </w:rPr>
              <w:t>Dr E. Marek</w:t>
            </w:r>
          </w:p>
          <w:p w:rsidR="0029533D" w:rsidRPr="0029533D" w:rsidRDefault="0029533D" w:rsidP="002953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33D">
              <w:rPr>
                <w:rFonts w:ascii="Arial" w:hAnsi="Arial" w:cs="Arial"/>
                <w:b/>
                <w:sz w:val="20"/>
              </w:rPr>
              <w:t>Zajęcia on-line</w:t>
            </w:r>
          </w:p>
          <w:p w:rsidR="0029533D" w:rsidRDefault="0029533D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9.00-11.15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Pedagogika ogólna – wykład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Dr hab. A. Szafrańska, 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Uś</w:t>
            </w:r>
            <w:proofErr w:type="spellEnd"/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spotkań x 3 h od 16.10 – kolejne terminy do ustalenia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12.00-14.15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Pedagogika wczesnoszkolna – wykład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Dr hab. B.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Oelszlaeger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-Kosturek, prof. UŚ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spotkań x 3 h od 16.10 – kolejne terminy do ustalenia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15.00- 16.30 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Ochrona własności intelektualnej 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W. Walkowska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h w dniu 16.10.2020- pozostałe terminy do ustalenia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17.00-18.30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Psychologia ogólna – wykład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A. Chmiel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29533D" w:rsidRDefault="0029533D" w:rsidP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h w dniu 16.10.2020- pozostałe terminy do ustalenia ( 15 h do wypracowania) 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29533D" w:rsidRDefault="002953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C4" w:rsidRDefault="00C84CC4">
      <w:r>
        <w:separator/>
      </w:r>
    </w:p>
  </w:endnote>
  <w:endnote w:type="continuationSeparator" w:id="0">
    <w:p w:rsidR="00C84CC4" w:rsidRDefault="00C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C4" w:rsidRDefault="00C84CC4">
      <w:r>
        <w:separator/>
      </w:r>
    </w:p>
  </w:footnote>
  <w:footnote w:type="continuationSeparator" w:id="0">
    <w:p w:rsidR="00C84CC4" w:rsidRDefault="00C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A76E4"/>
    <w:rsid w:val="0029533D"/>
    <w:rsid w:val="00427FC3"/>
    <w:rsid w:val="005B1DC5"/>
    <w:rsid w:val="00765C4E"/>
    <w:rsid w:val="0084041D"/>
    <w:rsid w:val="00850B87"/>
    <w:rsid w:val="008C3FD3"/>
    <w:rsid w:val="00905654"/>
    <w:rsid w:val="009417BD"/>
    <w:rsid w:val="009476D7"/>
    <w:rsid w:val="00952B54"/>
    <w:rsid w:val="00975728"/>
    <w:rsid w:val="00A44A5E"/>
    <w:rsid w:val="00B34106"/>
    <w:rsid w:val="00B76FB4"/>
    <w:rsid w:val="00BA351E"/>
    <w:rsid w:val="00BA4D5A"/>
    <w:rsid w:val="00C84CC4"/>
    <w:rsid w:val="00CC3D4F"/>
    <w:rsid w:val="00CD5713"/>
    <w:rsid w:val="00D509D5"/>
    <w:rsid w:val="00F3030C"/>
    <w:rsid w:val="00F47503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4A98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FF03-8745-4C8E-9CC9-6C9E969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148</cp:revision>
  <cp:lastPrinted>2020-09-18T10:13:00Z</cp:lastPrinted>
  <dcterms:created xsi:type="dcterms:W3CDTF">2019-07-19T06:46:00Z</dcterms:created>
  <dcterms:modified xsi:type="dcterms:W3CDTF">2020-09-18T10:13:00Z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